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A33" w:rsidRDefault="00944850">
      <w:pPr>
        <w:rPr>
          <w:sz w:val="48"/>
          <w:szCs w:val="48"/>
        </w:rPr>
      </w:pPr>
      <w:r w:rsidRPr="00944850">
        <w:rPr>
          <w:sz w:val="48"/>
          <w:szCs w:val="48"/>
        </w:rPr>
        <w:t>Kê khai bài báo</w:t>
      </w:r>
    </w:p>
    <w:p w:rsidR="00944850" w:rsidRDefault="00944850">
      <w:pPr>
        <w:rPr>
          <w:sz w:val="48"/>
          <w:szCs w:val="48"/>
        </w:rPr>
      </w:pPr>
    </w:p>
    <w:p w:rsidR="00944850" w:rsidRDefault="00944850" w:rsidP="00944850">
      <w:r w:rsidRPr="00944850">
        <w:t>Về sự tồn tại điểm bất động của ánh xạ cyclic hầu co kiểu Geraghty suy rộng trong không gian b-mêtric</w:t>
      </w:r>
    </w:p>
    <w:p w:rsidR="00944850" w:rsidRDefault="00944850">
      <w:pPr>
        <w:rPr>
          <w:sz w:val="48"/>
          <w:szCs w:val="48"/>
        </w:rPr>
      </w:pPr>
    </w:p>
    <w:p w:rsidR="00944850" w:rsidRDefault="00944850">
      <w:r w:rsidRPr="00944850">
        <w:t>Trong bài báo này, chúng tôi thiết lập một vài kết quả về sự tồn tại và duy nhất điểm bất động của ánh xạ cyclci hầu co kiểu Geraghty suy rộng trong không gian b-meetric đầy đủ. Kết quả của chúng tôi là mở rộng thực sự của một vài kết quả trong các tài liệu [2], [4], [6], [7].</w:t>
      </w:r>
    </w:p>
    <w:p w:rsidR="00944850" w:rsidRDefault="00944850"/>
    <w:p w:rsidR="00944850" w:rsidRDefault="00944850" w:rsidP="00944850"/>
    <w:p w:rsidR="00944850" w:rsidRPr="00944850" w:rsidRDefault="00944850" w:rsidP="00944850">
      <w:r w:rsidRPr="00944850">
        <w:t>On existence of fixed points for generalized Geraghty type almost cyclic contractions in b-metric spaces</w:t>
      </w:r>
    </w:p>
    <w:p w:rsidR="00944850" w:rsidRDefault="00944850"/>
    <w:p w:rsidR="00944850" w:rsidRDefault="00944850"/>
    <w:p w:rsidR="00944850" w:rsidRDefault="00944850">
      <w:r w:rsidRPr="00944850">
        <w:t>In this paper, we estalibsh the existence and uniqueness of fixed points for generalized Geraghty type of almost cyclic contraction mappings in b-metric spaces, These results extend and generalize well-known results in [[2], [[4], [[6], [[7].</w:t>
      </w:r>
    </w:p>
    <w:p w:rsidR="00944850" w:rsidRDefault="00944850"/>
    <w:p w:rsidR="00944850" w:rsidRDefault="00944850">
      <w:bookmarkStart w:id="0" w:name="_GoBack"/>
      <w:bookmarkEnd w:id="0"/>
    </w:p>
    <w:sectPr w:rsidR="009448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4850"/>
    <w:rsid w:val="00292A33"/>
    <w:rsid w:val="0094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208E7"/>
  <w15:chartTrackingRefBased/>
  <w15:docId w15:val="{41839FFD-17E5-4860-B7EB-188C5D79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Huy Hoang</dc:creator>
  <cp:keywords/>
  <dc:description/>
  <cp:lastModifiedBy>Dinh Huy Hoang</cp:lastModifiedBy>
  <cp:revision>2</cp:revision>
  <dcterms:created xsi:type="dcterms:W3CDTF">2021-12-11T04:31:00Z</dcterms:created>
  <dcterms:modified xsi:type="dcterms:W3CDTF">2021-12-11T04:39:00Z</dcterms:modified>
</cp:coreProperties>
</file>